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1" w:rsidRDefault="00F97A2F" w:rsidP="00962053">
      <w:pPr>
        <w:spacing w:line="360" w:lineRule="auto"/>
      </w:pPr>
      <w:r>
        <w:t>Go to the following website to complete the worksheet…</w:t>
      </w:r>
    </w:p>
    <w:p w:rsidR="00F97A2F" w:rsidRDefault="00F97A2F" w:rsidP="00962053">
      <w:pPr>
        <w:spacing w:line="360" w:lineRule="auto"/>
      </w:pPr>
    </w:p>
    <w:p w:rsidR="00F97A2F" w:rsidRDefault="00F97A2F" w:rsidP="00962053">
      <w:pPr>
        <w:spacing w:line="360" w:lineRule="auto"/>
      </w:pPr>
      <w:hyperlink r:id="rId6" w:history="1">
        <w:r w:rsidRPr="009B6918">
          <w:rPr>
            <w:rStyle w:val="Hyperlink"/>
          </w:rPr>
          <w:t>http://www.learner.org/interactives/periodic/index.html</w:t>
        </w:r>
      </w:hyperlink>
    </w:p>
    <w:p w:rsidR="00F97A2F" w:rsidRDefault="00F97A2F" w:rsidP="00962053">
      <w:pPr>
        <w:spacing w:line="360" w:lineRule="auto"/>
      </w:pPr>
    </w:p>
    <w:p w:rsidR="00F97A2F" w:rsidRPr="00F97A2F" w:rsidRDefault="00F97A2F" w:rsidP="00962053">
      <w:pPr>
        <w:pStyle w:val="ListParagraph"/>
        <w:spacing w:line="360" w:lineRule="auto"/>
      </w:pPr>
      <w:r w:rsidRPr="00F97A2F">
        <w:t>INTRODUCTION: The Periodic Table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front page has p____________________ t________________________.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“The Basics”.</w:t>
      </w:r>
    </w:p>
    <w:p w:rsidR="00F97A2F" w:rsidRDefault="00F97A2F" w:rsidP="00962053">
      <w:pPr>
        <w:spacing w:line="360" w:lineRule="auto"/>
        <w:ind w:left="720"/>
      </w:pPr>
    </w:p>
    <w:p w:rsidR="00F97A2F" w:rsidRDefault="00F97A2F" w:rsidP="00962053">
      <w:pPr>
        <w:pStyle w:val="ListParagraph"/>
        <w:spacing w:line="360" w:lineRule="auto"/>
      </w:pPr>
      <w:r>
        <w:t>ATOMIC BASICS: In The Beginning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___________________________ </w:t>
      </w:r>
      <w:proofErr w:type="gramStart"/>
      <w:r>
        <w:t>was</w:t>
      </w:r>
      <w:proofErr w:type="gramEnd"/>
      <w:r>
        <w:t xml:space="preserve"> a philosopher who believed everything was made of atoms while _________________________ was a philosopher who believed everything was made of matter that contained 4 elements.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four elements Aristotle b</w:t>
      </w:r>
      <w:bookmarkStart w:id="0" w:name="_GoBack"/>
      <w:bookmarkEnd w:id="0"/>
      <w:r>
        <w:t>elieved all matter was made of were…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“modern concept of the atom”</w:t>
      </w:r>
    </w:p>
    <w:p w:rsidR="00F97A2F" w:rsidRDefault="00F97A2F" w:rsidP="00962053">
      <w:pPr>
        <w:pStyle w:val="ListParagraph"/>
        <w:spacing w:line="360" w:lineRule="auto"/>
      </w:pPr>
    </w:p>
    <w:p w:rsidR="00F97A2F" w:rsidRDefault="00F97A2F" w:rsidP="00962053">
      <w:pPr>
        <w:spacing w:line="360" w:lineRule="auto"/>
      </w:pPr>
      <w:r>
        <w:t>ATOMIC BASICS: The Atom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What are the three subatomic particles all atoms are composed of?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“Lets find out”</w:t>
      </w:r>
    </w:p>
    <w:p w:rsidR="00F97A2F" w:rsidRDefault="00F97A2F" w:rsidP="00962053">
      <w:pPr>
        <w:spacing w:line="360" w:lineRule="auto"/>
      </w:pPr>
    </w:p>
    <w:p w:rsidR="00F97A2F" w:rsidRDefault="00F97A2F" w:rsidP="00962053">
      <w:pPr>
        <w:spacing w:line="360" w:lineRule="auto"/>
      </w:pPr>
      <w:r>
        <w:t>ATOMIC BASICS: Atomic Structures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basic atomic structures are….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Protons are __________________ charged and weighs _____ atomic mass and is located in the _____________________.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Neutrons are __________________ charged and weighs _____ atomic mass and is located in the _____________________.</w:t>
      </w:r>
    </w:p>
    <w:p w:rsidR="00F97A2F" w:rsidRDefault="00F97A2F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Electrons are ___________________ charged and weighs _____ atomic mass and is located in the various _____________________ of the energy levels _____________________ the atomic nucleus.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lastRenderedPageBreak/>
        <w:t>It would take ____________________ electrons to equal the mass of one proton.</w:t>
      </w: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 Click on “The answer starts with something call periodicity”</w:t>
      </w:r>
    </w:p>
    <w:p w:rsidR="00F97A2F" w:rsidRDefault="00F97A2F" w:rsidP="00962053">
      <w:pPr>
        <w:spacing w:line="360" w:lineRule="auto"/>
      </w:pPr>
    </w:p>
    <w:p w:rsidR="00F97A2F" w:rsidRDefault="00F97A2F" w:rsidP="00962053">
      <w:pPr>
        <w:spacing w:line="360" w:lineRule="auto"/>
      </w:pPr>
      <w:r>
        <w:t>ATOMIC BASICS: Periodicity</w:t>
      </w:r>
    </w:p>
    <w:p w:rsidR="00F97A2F" w:rsidRDefault="00F97A2F" w:rsidP="00962053">
      <w:pPr>
        <w:spacing w:line="360" w:lineRule="auto"/>
      </w:pPr>
    </w:p>
    <w:p w:rsidR="00F97A2F" w:rsidRDefault="00F97A2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To show a regular repeating pattern is known as _______________________.</w:t>
      </w:r>
    </w:p>
    <w:p w:rsidR="00F97A2F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atomic number of an element is equal to the number ___________________ in the nuclei.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An/a _______________ is an atom in which the number of protons differs from the number of electrons.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If an atom has more electrons than protons, the ion is known as an/a _____________.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If an atom has fewer electrons than protons, the ion is known as an/a _____________.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What happens if you add or subtract a proton from an element? _________________________________________________________________________________________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“The periodic Table”</w:t>
      </w:r>
    </w:p>
    <w:p w:rsidR="0021439C" w:rsidRDefault="0021439C" w:rsidP="00962053">
      <w:pPr>
        <w:spacing w:line="360" w:lineRule="auto"/>
      </w:pPr>
    </w:p>
    <w:p w:rsidR="0021439C" w:rsidRDefault="0021439C" w:rsidP="00962053">
      <w:pPr>
        <w:spacing w:line="360" w:lineRule="auto"/>
      </w:pPr>
      <w:r>
        <w:t>ATOMIC BASICS: The Periodic Table</w:t>
      </w:r>
    </w:p>
    <w:p w:rsidR="0021439C" w:rsidRDefault="0021439C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“Play Now”</w:t>
      </w:r>
    </w:p>
    <w:p w:rsidR="0021439C" w:rsidRDefault="00DB0D2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Take the quiz until the “You’ve completed NAME THAT ATOM” information box pops-up. Have instructor initial the quiz has been completed. You may retake the test as many times as you like to get a desired score. This score will count as a test grade. Teacher initial _____________ Student score____________.</w:t>
      </w:r>
    </w:p>
    <w:p w:rsidR="00DB0D20" w:rsidRDefault="000351CF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Using the tabs at the top click on “What’s in the box”.</w:t>
      </w:r>
    </w:p>
    <w:p w:rsidR="000351CF" w:rsidRDefault="000351CF" w:rsidP="00962053">
      <w:pPr>
        <w:spacing w:line="360" w:lineRule="auto"/>
      </w:pPr>
    </w:p>
    <w:p w:rsidR="000351CF" w:rsidRDefault="000351CF" w:rsidP="00962053">
      <w:pPr>
        <w:spacing w:line="360" w:lineRule="auto"/>
      </w:pPr>
      <w:r>
        <w:t>WHATS IN THE BOX: Periods</w:t>
      </w:r>
    </w:p>
    <w:p w:rsidR="001148F6" w:rsidRDefault="001148F6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horizontal rows are called ___________________________.</w:t>
      </w:r>
    </w:p>
    <w:p w:rsidR="001148F6" w:rsidRDefault="001148F6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The most energy </w:t>
      </w:r>
      <w:proofErr w:type="gramStart"/>
      <w:r>
        <w:t>levels currently found in an atom of an element at this time is</w:t>
      </w:r>
      <w:proofErr w:type="gramEnd"/>
      <w:r>
        <w:t xml:space="preserve"> _____________________.</w:t>
      </w:r>
    </w:p>
    <w:p w:rsidR="001148F6" w:rsidRDefault="001148F6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“Groups”</w:t>
      </w:r>
    </w:p>
    <w:p w:rsidR="001148F6" w:rsidRDefault="001148F6" w:rsidP="00962053">
      <w:pPr>
        <w:spacing w:line="360" w:lineRule="auto"/>
      </w:pPr>
    </w:p>
    <w:p w:rsidR="001148F6" w:rsidRDefault="001148F6" w:rsidP="00962053">
      <w:pPr>
        <w:spacing w:line="360" w:lineRule="auto"/>
      </w:pPr>
      <w:r>
        <w:t>WHATS IN THE BOX: Groups</w:t>
      </w:r>
    </w:p>
    <w:p w:rsidR="001148F6" w:rsidRDefault="001148F6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Columns are commonly known as __________________ or ____________________.</w:t>
      </w:r>
    </w:p>
    <w:p w:rsidR="001148F6" w:rsidRDefault="001148F6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“atomic numbers”</w:t>
      </w:r>
    </w:p>
    <w:p w:rsidR="001148F6" w:rsidRDefault="001148F6" w:rsidP="00962053">
      <w:pPr>
        <w:spacing w:line="360" w:lineRule="auto"/>
      </w:pPr>
    </w:p>
    <w:p w:rsidR="001148F6" w:rsidRDefault="001148F6" w:rsidP="00962053">
      <w:pPr>
        <w:spacing w:line="360" w:lineRule="auto"/>
      </w:pPr>
      <w:r>
        <w:t>WHATS IN THE BOX: Atomic Number</w:t>
      </w:r>
    </w:p>
    <w:p w:rsidR="001148F6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atomic number represents the number of ______________________ found in the nucleus of one atom.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It is the number of protons in the nucleus that determines what _______________________ you are working with.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If you add a proton to carbon then it becomes ______________________________.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If you take away a proton from calcium then it becomes ________________________.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“Symbol”</w:t>
      </w:r>
    </w:p>
    <w:p w:rsidR="00E242B0" w:rsidRDefault="00E242B0" w:rsidP="00962053">
      <w:pPr>
        <w:spacing w:line="360" w:lineRule="auto"/>
      </w:pPr>
    </w:p>
    <w:p w:rsidR="00E242B0" w:rsidRDefault="00E242B0" w:rsidP="00962053">
      <w:pPr>
        <w:spacing w:line="360" w:lineRule="auto"/>
      </w:pPr>
      <w:r>
        <w:t>WHATS IN THE BOX: Symbol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While some symbols are easy to figure out, others refer to older names for the element in different languages like __________________ or _____________________.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on “Relative Mass”</w:t>
      </w:r>
    </w:p>
    <w:p w:rsidR="00E242B0" w:rsidRDefault="00E242B0" w:rsidP="00962053">
      <w:pPr>
        <w:spacing w:line="360" w:lineRule="auto"/>
      </w:pPr>
    </w:p>
    <w:p w:rsidR="00E242B0" w:rsidRDefault="00E242B0" w:rsidP="00962053">
      <w:pPr>
        <w:spacing w:line="360" w:lineRule="auto"/>
      </w:pPr>
      <w:r>
        <w:t>WHATS IN THE BOX: Relative Mass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The mass of an atom is that of the ______________________ and the ____________________ found in the nucleus.</w:t>
      </w:r>
    </w:p>
    <w:p w:rsidR="00E242B0" w:rsidRDefault="00E242B0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“PLAY NOW”</w:t>
      </w:r>
    </w:p>
    <w:p w:rsidR="00164DD4" w:rsidRDefault="00164DD4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Take the quiz until the “NEXT CHAPTER ” icon pops-up. Have instructor initial the quiz has been completed. You may retake the test as many times as you like to get a desired score. This score will count as a test grade. Teacher initial _____________ Student score____________.</w:t>
      </w:r>
    </w:p>
    <w:p w:rsidR="00164DD4" w:rsidRDefault="00164DD4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Using the tabs at the top click on “Groups”.</w:t>
      </w:r>
    </w:p>
    <w:p w:rsidR="00164DD4" w:rsidRDefault="00164DD4" w:rsidP="00962053">
      <w:pPr>
        <w:spacing w:line="360" w:lineRule="auto"/>
      </w:pPr>
    </w:p>
    <w:p w:rsidR="00164DD4" w:rsidRDefault="00164DD4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Skim through the different types of groups/families</w:t>
      </w:r>
    </w:p>
    <w:p w:rsidR="00164DD4" w:rsidRDefault="00164DD4" w:rsidP="00962053">
      <w:pPr>
        <w:spacing w:line="360" w:lineRule="auto"/>
      </w:pPr>
    </w:p>
    <w:p w:rsidR="00164DD4" w:rsidRDefault="00164DD4" w:rsidP="00962053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Name at least three ways the families are grouped by commonality</w:t>
      </w:r>
    </w:p>
    <w:p w:rsidR="00164DD4" w:rsidRDefault="00164DD4" w:rsidP="00962053">
      <w:pPr>
        <w:spacing w:line="360" w:lineRule="auto"/>
      </w:pPr>
    </w:p>
    <w:p w:rsidR="00164DD4" w:rsidRDefault="00164DD4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_______________________________________________________________________</w:t>
      </w:r>
    </w:p>
    <w:p w:rsidR="00164DD4" w:rsidRDefault="00164DD4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_______________________________________________________________________</w:t>
      </w:r>
    </w:p>
    <w:p w:rsidR="00164DD4" w:rsidRDefault="00164DD4" w:rsidP="00962053">
      <w:pPr>
        <w:pStyle w:val="ListParagraph"/>
        <w:numPr>
          <w:ilvl w:val="1"/>
          <w:numId w:val="1"/>
        </w:numPr>
        <w:spacing w:line="360" w:lineRule="auto"/>
        <w:ind w:firstLine="0"/>
      </w:pPr>
      <w:r>
        <w:t>_______________________________________________________________________</w:t>
      </w:r>
    </w:p>
    <w:p w:rsidR="00962053" w:rsidRDefault="00962053" w:rsidP="00962053">
      <w:pPr>
        <w:spacing w:line="360" w:lineRule="auto"/>
      </w:pPr>
    </w:p>
    <w:p w:rsidR="00962053" w:rsidRDefault="00962053" w:rsidP="00962053">
      <w:pPr>
        <w:pStyle w:val="ListParagraph"/>
        <w:spacing w:line="360" w:lineRule="auto"/>
      </w:pPr>
    </w:p>
    <w:sectPr w:rsidR="00962053" w:rsidSect="00962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1FB"/>
    <w:multiLevelType w:val="hybridMultilevel"/>
    <w:tmpl w:val="7E0A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F"/>
    <w:rsid w:val="000351CF"/>
    <w:rsid w:val="00107876"/>
    <w:rsid w:val="001148F6"/>
    <w:rsid w:val="00164DD4"/>
    <w:rsid w:val="0021439C"/>
    <w:rsid w:val="008440B1"/>
    <w:rsid w:val="00962053"/>
    <w:rsid w:val="00DB0D20"/>
    <w:rsid w:val="00E242B0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D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er.org/interactives/periodic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3735</Characters>
  <Application>Microsoft Macintosh Word</Application>
  <DocSecurity>0</DocSecurity>
  <Lines>31</Lines>
  <Paragraphs>8</Paragraphs>
  <ScaleCrop>false</ScaleCrop>
  <Company>Hallyburton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2</cp:revision>
  <dcterms:created xsi:type="dcterms:W3CDTF">2015-10-01T00:16:00Z</dcterms:created>
  <dcterms:modified xsi:type="dcterms:W3CDTF">2015-10-01T00:16:00Z</dcterms:modified>
</cp:coreProperties>
</file>